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01" w:rsidRDefault="00242D01" w:rsidP="00242D01">
      <w:r>
        <w:t xml:space="preserve">VOCÊ </w:t>
      </w:r>
      <w:r w:rsidR="003B4E19" w:rsidRPr="003B4E19">
        <w:t>É</w:t>
      </w:r>
      <w:bookmarkStart w:id="0" w:name="_GoBack"/>
      <w:bookmarkEnd w:id="0"/>
      <w:r>
        <w:t xml:space="preserve"> </w:t>
      </w:r>
      <w:r w:rsidRPr="00242D01">
        <w:t>A LUZ QUE ILUMINA VOCÊ MESMO -</w:t>
      </w:r>
      <w:r>
        <w:t xml:space="preserve">- </w:t>
      </w:r>
      <w:r w:rsidRPr="00242D01">
        <w:t>Nenhuma experiência mística nao-dualista, expansão de consciencia, extase, samadhi, amor incondicional... jamais ira resolver o seu drama existencial e fazer você permanentemente satisfeito, completo, inteiro e feliz.</w:t>
      </w:r>
    </w:p>
    <w:p w:rsidR="00242D01" w:rsidRDefault="00242D01" w:rsidP="00242D01">
      <w:r w:rsidRPr="00242D01">
        <w:t>Libertação do seu senso de limitação e inadequação só é possível se você realizar quem, e o que você realmente é; o Conhecedor, a Luz da Consciencia</w:t>
      </w:r>
      <w:r>
        <w:t xml:space="preserve"> </w:t>
      </w:r>
      <w:r w:rsidRPr="00242D01">
        <w:t>na qual  todos os tipos de experiências aparecem,</w:t>
      </w:r>
      <w:r>
        <w:t xml:space="preserve"> entre as quais; pensamentos, sentimentos e uma infinidade de experiências sutis - aparecendo e desaparecendo o tempo todo.</w:t>
      </w:r>
    </w:p>
    <w:p w:rsidR="00242D01" w:rsidRDefault="00242D01" w:rsidP="00242D01">
      <w:r>
        <w:t xml:space="preserve">Essa consciência Universal não-dualistica que todos somos o tempo todo, não é um sentimento ou um objeto de experiência, porque a Consciência Universal Impessoal é Inteira, Cheia e Completa e não pode se dividir em dois a fim de experimentar a si mesmo como um objeto. Ela não pode ser objetivada, e por isso ela </w:t>
      </w:r>
      <w:r w:rsidRPr="00242D01">
        <w:t>não</w:t>
      </w:r>
      <w:r>
        <w:t xml:space="preserve"> e' uma</w:t>
      </w:r>
      <w:r w:rsidR="00606238">
        <w:t xml:space="preserve"> </w:t>
      </w:r>
      <w:r>
        <w:t xml:space="preserve"> </w:t>
      </w:r>
      <w:r w:rsidRPr="00242D01">
        <w:t>experiência</w:t>
      </w:r>
      <w:r>
        <w:t>.</w:t>
      </w:r>
    </w:p>
    <w:p w:rsidR="00242D01" w:rsidRDefault="00606238" w:rsidP="00242D01">
      <w:r w:rsidRPr="00606238">
        <w:t xml:space="preserve">Consciência Absoluta, Pura, Cheia e Completa, uma vez sob o poder do Maya </w:t>
      </w:r>
      <w:r w:rsidR="00242D01">
        <w:t xml:space="preserve">/Ignorancia </w:t>
      </w:r>
      <w:r w:rsidRPr="00606238">
        <w:t>aparentemente projeta em existência uma infinidade de nomes e formas e os infunde</w:t>
      </w:r>
      <w:r w:rsidR="00242D01">
        <w:t xml:space="preserve">, </w:t>
      </w:r>
      <w:r w:rsidRPr="00606238">
        <w:t>e até mesmo anima muitos de seus objetos. Mas e' quando ela reflete em seus corpos sutis mais sofisticados que ela aparentemente funciona como a luz que ilumina tudo; todos os objetos, aqueles densos e sutis</w:t>
      </w:r>
      <w:r w:rsidR="00175D6F">
        <w:t>.</w:t>
      </w:r>
    </w:p>
    <w:p w:rsidR="008D1F3F" w:rsidRDefault="00175D6F" w:rsidP="00242D01">
      <w:r w:rsidRPr="00175D6F">
        <w:t xml:space="preserve">Mas ela não é capaz de iluminar a si mesmo, porque em analogia ao nosso Sol; ela e' auto-iluminante, auto-efulgente, auto-evidente. </w:t>
      </w:r>
      <w:r w:rsidR="00242D01">
        <w:t xml:space="preserve"> </w:t>
      </w:r>
      <w:r w:rsidRPr="00175D6F">
        <w:t>Ela não necessita de nenhuma outra luz externa para revelar ou provar a sua própria existência.</w:t>
      </w:r>
      <w:r w:rsidR="00242D01">
        <w:t xml:space="preserve">  </w:t>
      </w:r>
      <w:r w:rsidRPr="00175D6F">
        <w:t>É tão simples essa compreensão, mas ainda assim som</w:t>
      </w:r>
      <w:r>
        <w:t>ente alguns raros maduros</w:t>
      </w:r>
      <w:r w:rsidRPr="00175D6F">
        <w:t xml:space="preserve"> e since</w:t>
      </w:r>
      <w:r>
        <w:t>ros contempladores irao obte-la</w:t>
      </w:r>
      <w:r w:rsidR="00242D01">
        <w:t>!  Nagarjuna</w:t>
      </w:r>
    </w:p>
    <w:sectPr w:rsidR="008D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01"/>
    <w:rsid w:val="00175D6F"/>
    <w:rsid w:val="00242D01"/>
    <w:rsid w:val="003B4E19"/>
    <w:rsid w:val="00606238"/>
    <w:rsid w:val="007B5690"/>
    <w:rsid w:val="00B577FF"/>
    <w:rsid w:val="00E8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 Moraes</dc:creator>
  <cp:lastModifiedBy>Arlindo Moraes</cp:lastModifiedBy>
  <cp:revision>2</cp:revision>
  <dcterms:created xsi:type="dcterms:W3CDTF">2015-07-11T22:02:00Z</dcterms:created>
  <dcterms:modified xsi:type="dcterms:W3CDTF">2016-02-27T16:45:00Z</dcterms:modified>
</cp:coreProperties>
</file>